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77168" w14:textId="18816DB9" w:rsidR="00505FBB" w:rsidRDefault="00865AE4" w:rsidP="00890CD3">
      <w:pPr>
        <w:spacing w:before="120" w:after="0"/>
        <w:outlineLvl w:val="0"/>
        <w:rPr>
          <w:rFonts w:asciiTheme="minorHAnsi" w:hAnsiTheme="minorHAnsi"/>
          <w:b/>
          <w:sz w:val="28"/>
          <w:szCs w:val="28"/>
        </w:rPr>
      </w:pPr>
      <w:r w:rsidRPr="00A57AE8">
        <w:rPr>
          <w:noProof/>
          <w:lang w:eastAsia="nb-NO"/>
        </w:rPr>
        <w:drawing>
          <wp:inline distT="0" distB="0" distL="0" distR="0" wp14:anchorId="56469FB2" wp14:editId="6E6941DC">
            <wp:extent cx="2247880" cy="586154"/>
            <wp:effectExtent l="0" t="0" r="635" b="4445"/>
            <wp:docPr id="9" name="Bilde 9" descr="C:\Users\Public\OneDrive for Business\00. Support\02. Logo JH1\gammel_jessheim_logo_farge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blic\OneDrive for Business\00. Support\02. Logo JH1\gammel_jessheim_logo_farge_st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46" cy="60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77169" w14:textId="402F27BB" w:rsidR="00142303" w:rsidRPr="00EB16A9" w:rsidRDefault="00CD0863" w:rsidP="00890CD3">
      <w:pPr>
        <w:spacing w:before="240" w:after="120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Saksliste</w:t>
      </w:r>
      <w:r w:rsidR="0091105E">
        <w:rPr>
          <w:rFonts w:asciiTheme="minorHAnsi" w:hAnsiTheme="minorHAnsi"/>
          <w:b/>
          <w:sz w:val="28"/>
          <w:szCs w:val="28"/>
        </w:rPr>
        <w:t xml:space="preserve"> fra</w:t>
      </w:r>
      <w:r w:rsidR="00765F41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styremøte </w:t>
      </w:r>
      <w:r w:rsidR="00027989">
        <w:rPr>
          <w:rFonts w:asciiTheme="minorHAnsi" w:hAnsiTheme="minorHAnsi"/>
          <w:b/>
          <w:sz w:val="28"/>
          <w:szCs w:val="28"/>
        </w:rPr>
        <w:t>20</w:t>
      </w:r>
      <w:r w:rsidR="008A6F03">
        <w:rPr>
          <w:rFonts w:asciiTheme="minorHAnsi" w:hAnsiTheme="minorHAnsi"/>
          <w:b/>
          <w:sz w:val="28"/>
          <w:szCs w:val="28"/>
        </w:rPr>
        <w:t>17-</w:t>
      </w:r>
      <w:r w:rsidR="00831F3C">
        <w:rPr>
          <w:rFonts w:asciiTheme="minorHAnsi" w:hAnsiTheme="minorHAnsi"/>
          <w:b/>
          <w:sz w:val="28"/>
          <w:szCs w:val="28"/>
        </w:rPr>
        <w:t>7</w:t>
      </w:r>
      <w:r w:rsidR="008A6F03">
        <w:rPr>
          <w:rFonts w:asciiTheme="minorHAnsi" w:hAnsiTheme="minorHAnsi"/>
          <w:b/>
          <w:sz w:val="28"/>
          <w:szCs w:val="28"/>
        </w:rPr>
        <w:t xml:space="preserve"> </w:t>
      </w:r>
      <w:r w:rsidR="00142303" w:rsidRPr="00EB16A9">
        <w:rPr>
          <w:rFonts w:asciiTheme="minorHAnsi" w:hAnsiTheme="minorHAnsi"/>
          <w:b/>
          <w:sz w:val="28"/>
          <w:szCs w:val="28"/>
        </w:rPr>
        <w:t xml:space="preserve">i </w:t>
      </w:r>
      <w:r w:rsidR="00765F41">
        <w:rPr>
          <w:rFonts w:asciiTheme="minorHAnsi" w:hAnsiTheme="minorHAnsi"/>
          <w:b/>
          <w:sz w:val="28"/>
          <w:szCs w:val="28"/>
        </w:rPr>
        <w:t>B</w:t>
      </w:r>
      <w:r w:rsidR="00142303" w:rsidRPr="00EB16A9">
        <w:rPr>
          <w:rFonts w:asciiTheme="minorHAnsi" w:hAnsiTheme="minorHAnsi"/>
          <w:b/>
          <w:sz w:val="28"/>
          <w:szCs w:val="28"/>
        </w:rPr>
        <w:t>oligsameiet Jessheim Hageby 1</w:t>
      </w:r>
    </w:p>
    <w:p w14:paraId="0D27716B" w14:textId="122BC2AF" w:rsidR="00142303" w:rsidRPr="00E55A1F" w:rsidRDefault="00FC4AA3" w:rsidP="00142303">
      <w:pPr>
        <w:spacing w:after="0"/>
        <w:ind w:left="1416" w:hanging="1416"/>
        <w:rPr>
          <w:rFonts w:asciiTheme="minorHAnsi" w:hAnsiTheme="minorHAnsi"/>
        </w:rPr>
      </w:pPr>
      <w:r w:rsidRPr="00E55A1F">
        <w:rPr>
          <w:rFonts w:asciiTheme="minorHAnsi" w:hAnsiTheme="minorHAnsi"/>
        </w:rPr>
        <w:t>Dato og t</w:t>
      </w:r>
      <w:r w:rsidR="00142303" w:rsidRPr="00E55A1F">
        <w:rPr>
          <w:rFonts w:asciiTheme="minorHAnsi" w:hAnsiTheme="minorHAnsi"/>
        </w:rPr>
        <w:t xml:space="preserve">id: </w:t>
      </w:r>
      <w:r w:rsidR="00142303" w:rsidRPr="00E55A1F">
        <w:rPr>
          <w:rFonts w:asciiTheme="minorHAnsi" w:hAnsiTheme="minorHAnsi"/>
        </w:rPr>
        <w:tab/>
      </w:r>
      <w:r w:rsidR="00831F3C">
        <w:rPr>
          <w:rFonts w:asciiTheme="minorHAnsi" w:hAnsiTheme="minorHAnsi"/>
        </w:rPr>
        <w:t>1</w:t>
      </w:r>
      <w:r w:rsidR="00251E11">
        <w:rPr>
          <w:rFonts w:asciiTheme="minorHAnsi" w:hAnsiTheme="minorHAnsi"/>
        </w:rPr>
        <w:t>5</w:t>
      </w:r>
      <w:r w:rsidR="004F7F8A" w:rsidRPr="00E55A1F">
        <w:rPr>
          <w:rFonts w:asciiTheme="minorHAnsi" w:hAnsiTheme="minorHAnsi"/>
        </w:rPr>
        <w:t>.</w:t>
      </w:r>
      <w:r w:rsidR="009605BD">
        <w:rPr>
          <w:rFonts w:asciiTheme="minorHAnsi" w:hAnsiTheme="minorHAnsi"/>
        </w:rPr>
        <w:t>1</w:t>
      </w:r>
      <w:r w:rsidR="00831F3C">
        <w:rPr>
          <w:rFonts w:asciiTheme="minorHAnsi" w:hAnsiTheme="minorHAnsi"/>
        </w:rPr>
        <w:t>2</w:t>
      </w:r>
      <w:r w:rsidR="004F7F8A" w:rsidRPr="00E55A1F">
        <w:rPr>
          <w:rFonts w:asciiTheme="minorHAnsi" w:hAnsiTheme="minorHAnsi"/>
        </w:rPr>
        <w:t>.17</w:t>
      </w:r>
      <w:r w:rsidR="00142303" w:rsidRPr="00E55A1F">
        <w:rPr>
          <w:rFonts w:asciiTheme="minorHAnsi" w:hAnsiTheme="minorHAnsi"/>
        </w:rPr>
        <w:t xml:space="preserve"> kl. </w:t>
      </w:r>
      <w:r w:rsidR="005E07D6" w:rsidRPr="00E55A1F">
        <w:rPr>
          <w:rFonts w:asciiTheme="minorHAnsi" w:hAnsiTheme="minorHAnsi"/>
        </w:rPr>
        <w:t>1</w:t>
      </w:r>
      <w:r w:rsidR="004F7F8A" w:rsidRPr="00E55A1F">
        <w:rPr>
          <w:rFonts w:asciiTheme="minorHAnsi" w:hAnsiTheme="minorHAnsi"/>
        </w:rPr>
        <w:t>8</w:t>
      </w:r>
      <w:r w:rsidRPr="00E55A1F">
        <w:rPr>
          <w:rFonts w:asciiTheme="minorHAnsi" w:hAnsiTheme="minorHAnsi"/>
        </w:rPr>
        <w:t>:</w:t>
      </w:r>
      <w:r w:rsidR="005E07D6" w:rsidRPr="00E55A1F">
        <w:rPr>
          <w:rFonts w:asciiTheme="minorHAnsi" w:hAnsiTheme="minorHAnsi"/>
        </w:rPr>
        <w:t>00</w:t>
      </w:r>
    </w:p>
    <w:p w14:paraId="0D27716C" w14:textId="30E6BD12" w:rsidR="00142303" w:rsidRPr="00E55A1F" w:rsidRDefault="00B430C0" w:rsidP="00142303">
      <w:pPr>
        <w:spacing w:after="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Sted: </w:t>
      </w:r>
      <w:r w:rsidRPr="00E55A1F">
        <w:rPr>
          <w:rFonts w:asciiTheme="minorHAnsi" w:hAnsiTheme="minorHAnsi"/>
        </w:rPr>
        <w:tab/>
      </w:r>
      <w:r w:rsidR="00FC4AA3" w:rsidRPr="00E55A1F">
        <w:rPr>
          <w:rFonts w:asciiTheme="minorHAnsi" w:hAnsiTheme="minorHAnsi"/>
        </w:rPr>
        <w:tab/>
      </w:r>
      <w:r w:rsidR="00884846" w:rsidRPr="00E55A1F">
        <w:rPr>
          <w:rFonts w:asciiTheme="minorHAnsi" w:hAnsiTheme="minorHAnsi"/>
        </w:rPr>
        <w:t>Styrerommet</w:t>
      </w:r>
      <w:r w:rsidR="00065885" w:rsidRPr="00E55A1F">
        <w:rPr>
          <w:rFonts w:asciiTheme="minorHAnsi" w:hAnsiTheme="minorHAnsi"/>
        </w:rPr>
        <w:t xml:space="preserve">, </w:t>
      </w:r>
      <w:proofErr w:type="spellStart"/>
      <w:r w:rsidR="00065885" w:rsidRPr="00E55A1F">
        <w:rPr>
          <w:rFonts w:asciiTheme="minorHAnsi" w:hAnsiTheme="minorHAnsi"/>
        </w:rPr>
        <w:t>Såvegen</w:t>
      </w:r>
      <w:proofErr w:type="spellEnd"/>
      <w:r w:rsidR="00065885" w:rsidRPr="00E55A1F">
        <w:rPr>
          <w:rFonts w:asciiTheme="minorHAnsi" w:hAnsiTheme="minorHAnsi"/>
        </w:rPr>
        <w:t xml:space="preserve"> </w:t>
      </w:r>
      <w:r w:rsidR="00884846" w:rsidRPr="00E55A1F">
        <w:rPr>
          <w:rFonts w:asciiTheme="minorHAnsi" w:hAnsiTheme="minorHAnsi"/>
        </w:rPr>
        <w:t>1D</w:t>
      </w:r>
    </w:p>
    <w:p w14:paraId="0D27716D" w14:textId="243DE54D" w:rsidR="00A2375F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Møteleder: </w:t>
      </w:r>
      <w:r w:rsidRPr="00E55A1F">
        <w:rPr>
          <w:rFonts w:asciiTheme="minorHAnsi" w:hAnsiTheme="minorHAnsi"/>
        </w:rPr>
        <w:tab/>
      </w:r>
      <w:r w:rsidR="00631F9B" w:rsidRPr="00E55A1F">
        <w:rPr>
          <w:rFonts w:asciiTheme="minorHAnsi" w:hAnsiTheme="minorHAnsi"/>
        </w:rPr>
        <w:t>Trude Nystad</w:t>
      </w:r>
    </w:p>
    <w:p w14:paraId="0D27716E" w14:textId="2E9FF8E5" w:rsidR="00FC4AA3" w:rsidRPr="00E55A1F" w:rsidRDefault="00B430C0" w:rsidP="00142303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Referent: </w:t>
      </w:r>
      <w:r w:rsidRPr="00E55A1F">
        <w:rPr>
          <w:rFonts w:asciiTheme="minorHAnsi" w:hAnsiTheme="minorHAnsi"/>
        </w:rPr>
        <w:tab/>
      </w:r>
      <w:r w:rsidR="00EA7967" w:rsidRPr="00E55A1F">
        <w:rPr>
          <w:rFonts w:asciiTheme="minorHAnsi" w:hAnsiTheme="minorHAnsi"/>
        </w:rPr>
        <w:t>Trude Nystad</w:t>
      </w:r>
    </w:p>
    <w:p w14:paraId="11976ADD" w14:textId="1D93CB8F" w:rsidR="009605BD" w:rsidRDefault="00142303" w:rsidP="003A5128">
      <w:pPr>
        <w:spacing w:after="0"/>
        <w:ind w:left="1418" w:hanging="1440"/>
        <w:rPr>
          <w:rFonts w:asciiTheme="minorHAnsi" w:hAnsiTheme="minorHAnsi"/>
        </w:rPr>
      </w:pPr>
      <w:r w:rsidRPr="00E55A1F">
        <w:rPr>
          <w:rFonts w:asciiTheme="minorHAnsi" w:hAnsiTheme="minorHAnsi"/>
        </w:rPr>
        <w:t xml:space="preserve">Tilstede: </w:t>
      </w:r>
      <w:r w:rsidRPr="00E55A1F">
        <w:rPr>
          <w:rFonts w:asciiTheme="minorHAnsi" w:hAnsiTheme="minorHAnsi"/>
        </w:rPr>
        <w:tab/>
      </w:r>
      <w:r w:rsidR="008A6F03">
        <w:rPr>
          <w:rFonts w:asciiTheme="minorHAnsi" w:hAnsiTheme="minorHAnsi"/>
        </w:rPr>
        <w:t xml:space="preserve">Trude Nystad, </w:t>
      </w:r>
      <w:r w:rsidR="00B764A4">
        <w:rPr>
          <w:rFonts w:asciiTheme="minorHAnsi" w:hAnsiTheme="minorHAnsi"/>
        </w:rPr>
        <w:t>Mette Knai,</w:t>
      </w:r>
      <w:r w:rsidR="00B06DB6">
        <w:rPr>
          <w:rFonts w:asciiTheme="minorHAnsi" w:hAnsiTheme="minorHAnsi"/>
        </w:rPr>
        <w:t xml:space="preserve"> </w:t>
      </w:r>
      <w:r w:rsidR="00831F3C">
        <w:rPr>
          <w:rFonts w:asciiTheme="minorHAnsi" w:hAnsiTheme="minorHAnsi"/>
        </w:rPr>
        <w:t xml:space="preserve">Monica Wahlberg, </w:t>
      </w:r>
      <w:r w:rsidR="00B06DB6">
        <w:rPr>
          <w:rFonts w:asciiTheme="minorHAnsi" w:hAnsiTheme="minorHAnsi"/>
        </w:rPr>
        <w:t>Gunnar Bråthen, Kjell Johan Hansen</w:t>
      </w:r>
      <w:r w:rsidR="00831F3C">
        <w:rPr>
          <w:rFonts w:asciiTheme="minorHAnsi" w:hAnsiTheme="minorHAnsi"/>
        </w:rPr>
        <w:t>,</w:t>
      </w:r>
      <w:r w:rsidR="00B06DB6">
        <w:rPr>
          <w:rFonts w:asciiTheme="minorHAnsi" w:hAnsiTheme="minorHAnsi"/>
        </w:rPr>
        <w:t xml:space="preserve"> </w:t>
      </w:r>
      <w:r w:rsidR="008A6F03">
        <w:rPr>
          <w:rFonts w:asciiTheme="minorHAnsi" w:hAnsiTheme="minorHAnsi"/>
        </w:rPr>
        <w:t xml:space="preserve">Paul Erik </w:t>
      </w:r>
      <w:proofErr w:type="gramStart"/>
      <w:r w:rsidR="008A6F03">
        <w:rPr>
          <w:rFonts w:asciiTheme="minorHAnsi" w:hAnsiTheme="minorHAnsi"/>
        </w:rPr>
        <w:t>Svensgaard</w:t>
      </w:r>
      <w:r w:rsidR="00427962" w:rsidRPr="00E55A1F">
        <w:rPr>
          <w:rFonts w:asciiTheme="minorHAnsi" w:hAnsiTheme="minorHAnsi"/>
        </w:rPr>
        <w:t xml:space="preserve"> </w:t>
      </w:r>
      <w:r w:rsidR="00877F07">
        <w:rPr>
          <w:rFonts w:asciiTheme="minorHAnsi" w:hAnsiTheme="minorHAnsi"/>
        </w:rPr>
        <w:t xml:space="preserve"> og</w:t>
      </w:r>
      <w:proofErr w:type="gramEnd"/>
      <w:r w:rsidR="00877F07">
        <w:rPr>
          <w:rFonts w:asciiTheme="minorHAnsi" w:hAnsiTheme="minorHAnsi"/>
        </w:rPr>
        <w:t xml:space="preserve"> </w:t>
      </w:r>
      <w:r w:rsidR="00B764A4">
        <w:rPr>
          <w:rFonts w:asciiTheme="minorHAnsi" w:hAnsiTheme="minorHAnsi"/>
        </w:rPr>
        <w:t>Tom Daniel Karlstad</w:t>
      </w:r>
    </w:p>
    <w:p w14:paraId="5DBF318F" w14:textId="2643284D" w:rsidR="008A6F03" w:rsidRDefault="009605BD" w:rsidP="008A6F03">
      <w:pPr>
        <w:spacing w:after="0"/>
        <w:ind w:left="1418" w:hanging="2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Frafall:</w:t>
      </w:r>
      <w:r w:rsidR="003C721E" w:rsidRPr="00E55A1F">
        <w:rPr>
          <w:rFonts w:asciiTheme="minorHAnsi" w:hAnsiTheme="minorHAnsi"/>
        </w:rPr>
        <w:t xml:space="preserve"> </w:t>
      </w:r>
      <w:r w:rsidR="003A5128">
        <w:rPr>
          <w:rFonts w:asciiTheme="minorHAnsi" w:hAnsiTheme="minorHAnsi"/>
        </w:rPr>
        <w:t xml:space="preserve"> </w:t>
      </w:r>
      <w:r w:rsidR="00831F3C">
        <w:rPr>
          <w:rFonts w:asciiTheme="minorHAnsi" w:hAnsiTheme="minorHAnsi"/>
        </w:rPr>
        <w:t>ingen</w:t>
      </w:r>
      <w:proofErr w:type="gramEnd"/>
    </w:p>
    <w:p w14:paraId="7F672CD3" w14:textId="77777777" w:rsidR="008A6F03" w:rsidRDefault="00B430C0" w:rsidP="008A6F03">
      <w:pPr>
        <w:spacing w:after="0"/>
        <w:ind w:left="1418" w:hanging="2"/>
        <w:rPr>
          <w:rFonts w:asciiTheme="minorHAnsi" w:hAnsiTheme="minorHAnsi"/>
        </w:rPr>
      </w:pPr>
      <w:r w:rsidRPr="00E55A1F">
        <w:rPr>
          <w:rFonts w:asciiTheme="minorHAnsi" w:hAnsiTheme="minorHAnsi"/>
        </w:rPr>
        <w:t>Distribusjon:</w:t>
      </w:r>
    </w:p>
    <w:p w14:paraId="0D277171" w14:textId="20887E6A" w:rsidR="00FE529A" w:rsidRPr="00E55A1F" w:rsidRDefault="00B430C0" w:rsidP="008A6F03">
      <w:pPr>
        <w:spacing w:after="0"/>
        <w:ind w:left="1418" w:hanging="2"/>
        <w:rPr>
          <w:rFonts w:asciiTheme="minorHAnsi" w:hAnsiTheme="minorHAnsi"/>
        </w:rPr>
      </w:pPr>
      <w:r w:rsidRPr="00E55A1F">
        <w:rPr>
          <w:rFonts w:asciiTheme="minorHAnsi" w:hAnsiTheme="minorHAnsi"/>
        </w:rPr>
        <w:tab/>
      </w:r>
      <w:r w:rsidR="00FE529A" w:rsidRPr="00E55A1F">
        <w:rPr>
          <w:rFonts w:asciiTheme="minorHAnsi" w:hAnsiTheme="minorHAnsi"/>
        </w:rPr>
        <w:t>Styremedlemmer og forretningsfører for Boligsameiet Jessheim Hageby 1</w:t>
      </w:r>
    </w:p>
    <w:p w14:paraId="0662C044" w14:textId="0109B5CF" w:rsidR="00DC2D77" w:rsidRDefault="004F7F8A" w:rsidP="00295A19">
      <w:pPr>
        <w:pStyle w:val="Brdtekst"/>
        <w:spacing w:before="120" w:after="60"/>
      </w:pPr>
      <w:r>
        <w:t xml:space="preserve"> </w:t>
      </w:r>
    </w:p>
    <w:p w14:paraId="6796EAF2" w14:textId="44FD1ACA" w:rsidR="0058208C" w:rsidRPr="008A6F03" w:rsidRDefault="00831F3C" w:rsidP="00166BA8">
      <w:pPr>
        <w:pStyle w:val="Brdtekst"/>
        <w:spacing w:after="0"/>
        <w:rPr>
          <w:b/>
          <w:u w:val="single"/>
        </w:rPr>
      </w:pPr>
      <w:r>
        <w:rPr>
          <w:b/>
          <w:u w:val="single"/>
        </w:rPr>
        <w:t>S</w:t>
      </w:r>
      <w:r w:rsidR="008A6F03">
        <w:rPr>
          <w:b/>
          <w:u w:val="single"/>
        </w:rPr>
        <w:t>aker.</w:t>
      </w:r>
    </w:p>
    <w:p w14:paraId="024B758A" w14:textId="4B2D2AE5" w:rsidR="004F7F8A" w:rsidRDefault="00831F3C" w:rsidP="00F14DEC">
      <w:pPr>
        <w:spacing w:after="0"/>
        <w:rPr>
          <w:sz w:val="24"/>
          <w:szCs w:val="24"/>
        </w:rPr>
      </w:pPr>
      <w:r>
        <w:rPr>
          <w:sz w:val="24"/>
          <w:szCs w:val="24"/>
        </w:rPr>
        <w:t>Julemøtet omhandlet tradisjonelle saker og gjennomgang av året som har gått:</w:t>
      </w:r>
    </w:p>
    <w:p w14:paraId="7F24ED5F" w14:textId="77777777" w:rsidR="00831F3C" w:rsidRDefault="00831F3C" w:rsidP="00F14DEC">
      <w:pPr>
        <w:spacing w:after="0"/>
        <w:rPr>
          <w:sz w:val="24"/>
          <w:szCs w:val="24"/>
        </w:rPr>
      </w:pPr>
    </w:p>
    <w:p w14:paraId="07C0A7DA" w14:textId="0289B10A" w:rsidR="00831F3C" w:rsidRPr="00CD0863" w:rsidRDefault="00831F3C" w:rsidP="00831F3C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CD0863">
        <w:rPr>
          <w:sz w:val="24"/>
          <w:szCs w:val="24"/>
        </w:rPr>
        <w:t>Forberedelser og grunnlag for årsberetning 2017</w:t>
      </w:r>
    </w:p>
    <w:p w14:paraId="273064E4" w14:textId="2217B02B" w:rsidR="00831F3C" w:rsidRPr="00CD0863" w:rsidRDefault="00831F3C" w:rsidP="00C12852">
      <w:pPr>
        <w:pStyle w:val="Listeavsnitt"/>
        <w:numPr>
          <w:ilvl w:val="0"/>
          <w:numId w:val="23"/>
        </w:numPr>
        <w:rPr>
          <w:sz w:val="24"/>
          <w:szCs w:val="24"/>
        </w:rPr>
      </w:pPr>
      <w:r w:rsidRPr="00CD0863">
        <w:rPr>
          <w:sz w:val="24"/>
          <w:szCs w:val="24"/>
        </w:rPr>
        <w:t>Foreløpige regnskapstall 2017 og forberedelser for budsjett 2018</w:t>
      </w:r>
    </w:p>
    <w:p w14:paraId="4574CEC1" w14:textId="77777777" w:rsidR="00C12852" w:rsidRPr="00831F3C" w:rsidRDefault="00C12852" w:rsidP="00C12852">
      <w:pPr>
        <w:pStyle w:val="Brdtekst"/>
        <w:spacing w:after="0"/>
        <w:ind w:left="708"/>
      </w:pPr>
    </w:p>
    <w:p w14:paraId="123BBDF6" w14:textId="4F7BEE01" w:rsidR="004F7F8A" w:rsidRDefault="00597479" w:rsidP="00597479">
      <w:pPr>
        <w:jc w:val="center"/>
      </w:pPr>
      <w:r>
        <w:t>------------------------------------------</w:t>
      </w:r>
    </w:p>
    <w:p w14:paraId="6A16DA5D" w14:textId="1B213B4D" w:rsidR="006B32FE" w:rsidRPr="00251E11" w:rsidRDefault="006B32FE" w:rsidP="006B32FE">
      <w:pPr>
        <w:pStyle w:val="Brdtekst"/>
        <w:spacing w:after="0"/>
      </w:pPr>
      <w:r>
        <w:t xml:space="preserve">Neste styremøte med </w:t>
      </w:r>
      <w:r w:rsidR="00C12852">
        <w:t>torsdag</w:t>
      </w:r>
      <w:r>
        <w:t xml:space="preserve"> </w:t>
      </w:r>
      <w:r w:rsidR="000F253F">
        <w:t>25.januar 2018 kl. 18.00</w:t>
      </w:r>
      <w:bookmarkStart w:id="0" w:name="_GoBack"/>
      <w:bookmarkEnd w:id="0"/>
    </w:p>
    <w:p w14:paraId="395EAC82" w14:textId="77777777" w:rsidR="006B32FE" w:rsidRDefault="006B32FE" w:rsidP="004F7F8A"/>
    <w:p w14:paraId="7F2ECE17" w14:textId="7718E8ED" w:rsidR="00484467" w:rsidRDefault="00484467">
      <w:pPr>
        <w:spacing w:after="0" w:line="240" w:lineRule="auto"/>
        <w:rPr>
          <w:b/>
          <w:sz w:val="24"/>
        </w:rPr>
      </w:pPr>
    </w:p>
    <w:sectPr w:rsidR="00484467" w:rsidSect="0067509A">
      <w:footerReference w:type="default" r:id="rId9"/>
      <w:pgSz w:w="11906" w:h="16838"/>
      <w:pgMar w:top="709" w:right="1361" w:bottom="709" w:left="1418" w:header="720" w:footer="289" w:gutter="0"/>
      <w:pgBorders w:offsetFrom="page">
        <w:bottom w:val="single" w:sz="4" w:space="30" w:color="008000"/>
        <w:right w:val="single" w:sz="4" w:space="24" w:color="008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B6F11" w14:textId="77777777" w:rsidR="009121D1" w:rsidRDefault="009121D1" w:rsidP="00142303">
      <w:pPr>
        <w:spacing w:after="0" w:line="240" w:lineRule="auto"/>
      </w:pPr>
      <w:r>
        <w:separator/>
      </w:r>
    </w:p>
  </w:endnote>
  <w:endnote w:type="continuationSeparator" w:id="0">
    <w:p w14:paraId="0F6177B9" w14:textId="77777777" w:rsidR="009121D1" w:rsidRDefault="009121D1" w:rsidP="00142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771FA" w14:textId="0C9F2FD9" w:rsidR="0082044C" w:rsidRPr="004C44AC" w:rsidRDefault="0082044C" w:rsidP="00EE2217">
    <w:pPr>
      <w:pStyle w:val="Bunntekst"/>
      <w:rPr>
        <w:rFonts w:asciiTheme="minorHAnsi" w:hAnsiTheme="minorHAnsi"/>
        <w:color w:val="117828"/>
      </w:rPr>
    </w:pPr>
    <w:r w:rsidRPr="004C44AC">
      <w:rPr>
        <w:rFonts w:asciiTheme="minorHAnsi" w:hAnsiTheme="minorHAnsi"/>
        <w:color w:val="117828"/>
        <w:sz w:val="20"/>
      </w:rPr>
      <w:t>Konfidensielt</w:t>
    </w:r>
    <w:r w:rsidRPr="004C44AC">
      <w:rPr>
        <w:rFonts w:asciiTheme="minorHAnsi" w:hAnsiTheme="minorHAnsi"/>
        <w:color w:val="117828"/>
        <w:sz w:val="20"/>
      </w:rPr>
      <w:tab/>
    </w:r>
    <w:r w:rsidRPr="004C44AC">
      <w:rPr>
        <w:rFonts w:asciiTheme="minorHAnsi" w:hAnsiTheme="minorHAnsi"/>
        <w:color w:val="117828"/>
        <w:sz w:val="20"/>
      </w:rPr>
      <w:tab/>
      <w:t xml:space="preserve">Side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PAGE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0F253F">
      <w:rPr>
        <w:rFonts w:asciiTheme="minorHAnsi" w:hAnsiTheme="minorHAnsi"/>
        <w:noProof/>
        <w:color w:val="117828"/>
        <w:sz w:val="20"/>
      </w:rPr>
      <w:t>1</w:t>
    </w:r>
    <w:r w:rsidRPr="004C44AC">
      <w:rPr>
        <w:rFonts w:asciiTheme="minorHAnsi" w:hAnsiTheme="minorHAnsi"/>
        <w:color w:val="117828"/>
        <w:sz w:val="20"/>
      </w:rPr>
      <w:fldChar w:fldCharType="end"/>
    </w:r>
    <w:r w:rsidRPr="004C44AC">
      <w:rPr>
        <w:rFonts w:asciiTheme="minorHAnsi" w:hAnsiTheme="minorHAnsi"/>
        <w:color w:val="117828"/>
        <w:sz w:val="20"/>
      </w:rPr>
      <w:t xml:space="preserve"> av </w:t>
    </w:r>
    <w:r w:rsidRPr="004C44AC">
      <w:rPr>
        <w:rFonts w:asciiTheme="minorHAnsi" w:hAnsiTheme="minorHAnsi"/>
        <w:color w:val="117828"/>
        <w:sz w:val="20"/>
      </w:rPr>
      <w:fldChar w:fldCharType="begin"/>
    </w:r>
    <w:r w:rsidRPr="004C44AC">
      <w:rPr>
        <w:rFonts w:asciiTheme="minorHAnsi" w:hAnsiTheme="minorHAnsi"/>
        <w:color w:val="117828"/>
        <w:sz w:val="20"/>
      </w:rPr>
      <w:instrText xml:space="preserve"> NUMPAGES  \* LOWER </w:instrText>
    </w:r>
    <w:r w:rsidRPr="004C44AC">
      <w:rPr>
        <w:rFonts w:asciiTheme="minorHAnsi" w:hAnsiTheme="minorHAnsi"/>
        <w:color w:val="117828"/>
        <w:sz w:val="20"/>
      </w:rPr>
      <w:fldChar w:fldCharType="separate"/>
    </w:r>
    <w:r w:rsidR="000F253F">
      <w:rPr>
        <w:rFonts w:asciiTheme="minorHAnsi" w:hAnsiTheme="minorHAnsi"/>
        <w:noProof/>
        <w:color w:val="117828"/>
        <w:sz w:val="20"/>
      </w:rPr>
      <w:t>1</w:t>
    </w:r>
    <w:r w:rsidRPr="004C44AC">
      <w:rPr>
        <w:rFonts w:asciiTheme="minorHAnsi" w:hAnsiTheme="minorHAnsi"/>
        <w:color w:val="1178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538EA2" w14:textId="77777777" w:rsidR="009121D1" w:rsidRDefault="009121D1" w:rsidP="00142303">
      <w:pPr>
        <w:spacing w:after="0" w:line="240" w:lineRule="auto"/>
      </w:pPr>
      <w:r>
        <w:separator/>
      </w:r>
    </w:p>
  </w:footnote>
  <w:footnote w:type="continuationSeparator" w:id="0">
    <w:p w14:paraId="19EDA6C5" w14:textId="77777777" w:rsidR="009121D1" w:rsidRDefault="009121D1" w:rsidP="001423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B79C5DAC"/>
    <w:lvl w:ilvl="0">
      <w:start w:val="1"/>
      <w:numFmt w:val="decimal"/>
      <w:pStyle w:val="Oversk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verskrift2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8B457B"/>
    <w:multiLevelType w:val="hybridMultilevel"/>
    <w:tmpl w:val="F2B22220"/>
    <w:lvl w:ilvl="0" w:tplc="FDD2257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C378F"/>
    <w:multiLevelType w:val="hybridMultilevel"/>
    <w:tmpl w:val="E3D0354C"/>
    <w:lvl w:ilvl="0" w:tplc="F5D0DC5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B4F6E"/>
    <w:multiLevelType w:val="hybridMultilevel"/>
    <w:tmpl w:val="D306206C"/>
    <w:lvl w:ilvl="0" w:tplc="7ECAA52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B1621"/>
    <w:multiLevelType w:val="hybridMultilevel"/>
    <w:tmpl w:val="5806393E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376D2"/>
    <w:multiLevelType w:val="hybridMultilevel"/>
    <w:tmpl w:val="A5A2C6D4"/>
    <w:lvl w:ilvl="0" w:tplc="538454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20F9C"/>
    <w:multiLevelType w:val="hybridMultilevel"/>
    <w:tmpl w:val="691A7FC2"/>
    <w:lvl w:ilvl="0" w:tplc="35C8B19E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6E043B"/>
    <w:multiLevelType w:val="hybridMultilevel"/>
    <w:tmpl w:val="E20A38FA"/>
    <w:lvl w:ilvl="0" w:tplc="7BD666AC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38217699"/>
    <w:multiLevelType w:val="hybridMultilevel"/>
    <w:tmpl w:val="0E1C8476"/>
    <w:lvl w:ilvl="0" w:tplc="4820898A">
      <w:start w:val="1"/>
      <w:numFmt w:val="decimal"/>
      <w:pStyle w:val="Overskrift1ny"/>
      <w:lvlText w:val="%1-2016."/>
      <w:lvlJc w:val="left"/>
      <w:pPr>
        <w:ind w:left="349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B035F"/>
    <w:multiLevelType w:val="hybridMultilevel"/>
    <w:tmpl w:val="14A0BFA4"/>
    <w:lvl w:ilvl="0" w:tplc="DE7A81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F330E4"/>
    <w:multiLevelType w:val="hybridMultilevel"/>
    <w:tmpl w:val="7928939A"/>
    <w:lvl w:ilvl="0" w:tplc="B56C7A04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E7408"/>
    <w:multiLevelType w:val="hybridMultilevel"/>
    <w:tmpl w:val="0D468A38"/>
    <w:lvl w:ilvl="0" w:tplc="66702C9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EA5F7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943949"/>
    <w:multiLevelType w:val="hybridMultilevel"/>
    <w:tmpl w:val="F3E08554"/>
    <w:lvl w:ilvl="0" w:tplc="44E0BC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EC24D8"/>
    <w:multiLevelType w:val="hybridMultilevel"/>
    <w:tmpl w:val="5F3E4712"/>
    <w:lvl w:ilvl="0" w:tplc="7BD66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51A53"/>
    <w:multiLevelType w:val="hybridMultilevel"/>
    <w:tmpl w:val="0C86EED8"/>
    <w:lvl w:ilvl="0" w:tplc="B16ACC8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87E76"/>
    <w:multiLevelType w:val="hybridMultilevel"/>
    <w:tmpl w:val="D6AE8B58"/>
    <w:lvl w:ilvl="0" w:tplc="D55A84CA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97621"/>
    <w:multiLevelType w:val="hybridMultilevel"/>
    <w:tmpl w:val="401279A2"/>
    <w:lvl w:ilvl="0" w:tplc="0414000F">
      <w:start w:val="1"/>
      <w:numFmt w:val="decimal"/>
      <w:lvlText w:val="%1."/>
      <w:lvlJc w:val="left"/>
      <w:pPr>
        <w:ind w:left="774" w:hanging="360"/>
      </w:pPr>
    </w:lvl>
    <w:lvl w:ilvl="1" w:tplc="04140019" w:tentative="1">
      <w:start w:val="1"/>
      <w:numFmt w:val="lowerLetter"/>
      <w:lvlText w:val="%2."/>
      <w:lvlJc w:val="left"/>
      <w:pPr>
        <w:ind w:left="1494" w:hanging="360"/>
      </w:pPr>
    </w:lvl>
    <w:lvl w:ilvl="2" w:tplc="0414001B" w:tentative="1">
      <w:start w:val="1"/>
      <w:numFmt w:val="lowerRoman"/>
      <w:lvlText w:val="%3."/>
      <w:lvlJc w:val="right"/>
      <w:pPr>
        <w:ind w:left="2214" w:hanging="180"/>
      </w:pPr>
    </w:lvl>
    <w:lvl w:ilvl="3" w:tplc="0414000F" w:tentative="1">
      <w:start w:val="1"/>
      <w:numFmt w:val="decimal"/>
      <w:lvlText w:val="%4."/>
      <w:lvlJc w:val="left"/>
      <w:pPr>
        <w:ind w:left="2934" w:hanging="360"/>
      </w:pPr>
    </w:lvl>
    <w:lvl w:ilvl="4" w:tplc="04140019" w:tentative="1">
      <w:start w:val="1"/>
      <w:numFmt w:val="lowerLetter"/>
      <w:lvlText w:val="%5."/>
      <w:lvlJc w:val="left"/>
      <w:pPr>
        <w:ind w:left="3654" w:hanging="360"/>
      </w:pPr>
    </w:lvl>
    <w:lvl w:ilvl="5" w:tplc="0414001B" w:tentative="1">
      <w:start w:val="1"/>
      <w:numFmt w:val="lowerRoman"/>
      <w:lvlText w:val="%6."/>
      <w:lvlJc w:val="right"/>
      <w:pPr>
        <w:ind w:left="4374" w:hanging="180"/>
      </w:pPr>
    </w:lvl>
    <w:lvl w:ilvl="6" w:tplc="0414000F" w:tentative="1">
      <w:start w:val="1"/>
      <w:numFmt w:val="decimal"/>
      <w:lvlText w:val="%7."/>
      <w:lvlJc w:val="left"/>
      <w:pPr>
        <w:ind w:left="5094" w:hanging="360"/>
      </w:pPr>
    </w:lvl>
    <w:lvl w:ilvl="7" w:tplc="04140019" w:tentative="1">
      <w:start w:val="1"/>
      <w:numFmt w:val="lowerLetter"/>
      <w:lvlText w:val="%8."/>
      <w:lvlJc w:val="left"/>
      <w:pPr>
        <w:ind w:left="5814" w:hanging="360"/>
      </w:pPr>
    </w:lvl>
    <w:lvl w:ilvl="8" w:tplc="0414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8" w15:restartNumberingAfterBreak="0">
    <w:nsid w:val="5F8F3ED5"/>
    <w:multiLevelType w:val="multilevel"/>
    <w:tmpl w:val="7F9AA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7583D60"/>
    <w:multiLevelType w:val="hybridMultilevel"/>
    <w:tmpl w:val="3962E3D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B30B9"/>
    <w:multiLevelType w:val="hybridMultilevel"/>
    <w:tmpl w:val="CA50E8CC"/>
    <w:lvl w:ilvl="0" w:tplc="B16ACC8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1C4A8E"/>
    <w:multiLevelType w:val="hybridMultilevel"/>
    <w:tmpl w:val="3F284C6C"/>
    <w:lvl w:ilvl="0" w:tplc="A8F65520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8"/>
  </w:num>
  <w:num w:numId="5">
    <w:abstractNumId w:val="15"/>
  </w:num>
  <w:num w:numId="6">
    <w:abstractNumId w:val="4"/>
  </w:num>
  <w:num w:numId="7">
    <w:abstractNumId w:val="1"/>
  </w:num>
  <w:num w:numId="8">
    <w:abstractNumId w:val="4"/>
  </w:num>
  <w:num w:numId="9">
    <w:abstractNumId w:val="14"/>
  </w:num>
  <w:num w:numId="10">
    <w:abstractNumId w:val="7"/>
  </w:num>
  <w:num w:numId="11">
    <w:abstractNumId w:val="17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13"/>
  </w:num>
  <w:num w:numId="17">
    <w:abstractNumId w:val="3"/>
  </w:num>
  <w:num w:numId="18">
    <w:abstractNumId w:val="9"/>
  </w:num>
  <w:num w:numId="19">
    <w:abstractNumId w:val="11"/>
  </w:num>
  <w:num w:numId="20">
    <w:abstractNumId w:val="5"/>
  </w:num>
  <w:num w:numId="21">
    <w:abstractNumId w:val="10"/>
  </w:num>
  <w:num w:numId="22">
    <w:abstractNumId w:val="21"/>
  </w:num>
  <w:num w:numId="23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b-NO" w:vendorID="64" w:dllVersion="6" w:nlCheck="1" w:checkStyle="0"/>
  <w:activeWritingStyle w:appName="MSWord" w:lang="en-GB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2"/>
    <w:rsid w:val="00000D86"/>
    <w:rsid w:val="00001597"/>
    <w:rsid w:val="00003D9B"/>
    <w:rsid w:val="000142E3"/>
    <w:rsid w:val="00015B27"/>
    <w:rsid w:val="00021932"/>
    <w:rsid w:val="0002195C"/>
    <w:rsid w:val="0002211F"/>
    <w:rsid w:val="00023EE3"/>
    <w:rsid w:val="00026CC7"/>
    <w:rsid w:val="00027989"/>
    <w:rsid w:val="00031AD4"/>
    <w:rsid w:val="00032119"/>
    <w:rsid w:val="00033A8D"/>
    <w:rsid w:val="00036C2F"/>
    <w:rsid w:val="00040186"/>
    <w:rsid w:val="00040D95"/>
    <w:rsid w:val="000441A5"/>
    <w:rsid w:val="00054062"/>
    <w:rsid w:val="00056BFB"/>
    <w:rsid w:val="0006015F"/>
    <w:rsid w:val="000606A3"/>
    <w:rsid w:val="000634C3"/>
    <w:rsid w:val="00064C9A"/>
    <w:rsid w:val="00065885"/>
    <w:rsid w:val="0006589E"/>
    <w:rsid w:val="00067363"/>
    <w:rsid w:val="00073F5F"/>
    <w:rsid w:val="000862FE"/>
    <w:rsid w:val="000907CE"/>
    <w:rsid w:val="000909CA"/>
    <w:rsid w:val="00092071"/>
    <w:rsid w:val="00093DE1"/>
    <w:rsid w:val="00096C6A"/>
    <w:rsid w:val="00097F5D"/>
    <w:rsid w:val="000A0846"/>
    <w:rsid w:val="000B4AD0"/>
    <w:rsid w:val="000B6217"/>
    <w:rsid w:val="000B6B4F"/>
    <w:rsid w:val="000C4041"/>
    <w:rsid w:val="000C52A9"/>
    <w:rsid w:val="000D64EB"/>
    <w:rsid w:val="000E0030"/>
    <w:rsid w:val="000E22A8"/>
    <w:rsid w:val="000E3DB5"/>
    <w:rsid w:val="000E50B1"/>
    <w:rsid w:val="000E768B"/>
    <w:rsid w:val="000F00B9"/>
    <w:rsid w:val="000F253F"/>
    <w:rsid w:val="000F30B4"/>
    <w:rsid w:val="000F3753"/>
    <w:rsid w:val="000F51CB"/>
    <w:rsid w:val="000F566A"/>
    <w:rsid w:val="0010069F"/>
    <w:rsid w:val="0010211B"/>
    <w:rsid w:val="00105A5B"/>
    <w:rsid w:val="00112497"/>
    <w:rsid w:val="00120D08"/>
    <w:rsid w:val="00123040"/>
    <w:rsid w:val="0013160C"/>
    <w:rsid w:val="001316E3"/>
    <w:rsid w:val="00132944"/>
    <w:rsid w:val="00141358"/>
    <w:rsid w:val="00142303"/>
    <w:rsid w:val="0014611C"/>
    <w:rsid w:val="00150890"/>
    <w:rsid w:val="00157971"/>
    <w:rsid w:val="00162F98"/>
    <w:rsid w:val="001656A7"/>
    <w:rsid w:val="00166BA8"/>
    <w:rsid w:val="001742DD"/>
    <w:rsid w:val="00174ACF"/>
    <w:rsid w:val="00177E92"/>
    <w:rsid w:val="001828E4"/>
    <w:rsid w:val="001838C0"/>
    <w:rsid w:val="001862D0"/>
    <w:rsid w:val="00191BBE"/>
    <w:rsid w:val="0019310C"/>
    <w:rsid w:val="001938AB"/>
    <w:rsid w:val="00194595"/>
    <w:rsid w:val="00196607"/>
    <w:rsid w:val="001968DC"/>
    <w:rsid w:val="00196987"/>
    <w:rsid w:val="00197E34"/>
    <w:rsid w:val="001A1444"/>
    <w:rsid w:val="001A2EAE"/>
    <w:rsid w:val="001A43C7"/>
    <w:rsid w:val="001B08B3"/>
    <w:rsid w:val="001B1202"/>
    <w:rsid w:val="001B12CD"/>
    <w:rsid w:val="001B4741"/>
    <w:rsid w:val="001B5633"/>
    <w:rsid w:val="001B5A08"/>
    <w:rsid w:val="001B7828"/>
    <w:rsid w:val="001C0A73"/>
    <w:rsid w:val="001C2093"/>
    <w:rsid w:val="001C67D0"/>
    <w:rsid w:val="001D04A1"/>
    <w:rsid w:val="001D26AE"/>
    <w:rsid w:val="001D559C"/>
    <w:rsid w:val="001E3301"/>
    <w:rsid w:val="001E451A"/>
    <w:rsid w:val="001F440D"/>
    <w:rsid w:val="001F7D96"/>
    <w:rsid w:val="00203371"/>
    <w:rsid w:val="002064B8"/>
    <w:rsid w:val="0023095B"/>
    <w:rsid w:val="00236FC7"/>
    <w:rsid w:val="002428A5"/>
    <w:rsid w:val="00245071"/>
    <w:rsid w:val="00250C86"/>
    <w:rsid w:val="00251E11"/>
    <w:rsid w:val="00256A8E"/>
    <w:rsid w:val="00260719"/>
    <w:rsid w:val="00266362"/>
    <w:rsid w:val="002711F2"/>
    <w:rsid w:val="00276CB3"/>
    <w:rsid w:val="00277B82"/>
    <w:rsid w:val="00282117"/>
    <w:rsid w:val="002832CA"/>
    <w:rsid w:val="00284032"/>
    <w:rsid w:val="0028698B"/>
    <w:rsid w:val="00286EFC"/>
    <w:rsid w:val="00291F20"/>
    <w:rsid w:val="00295A19"/>
    <w:rsid w:val="002A10F4"/>
    <w:rsid w:val="002A4A40"/>
    <w:rsid w:val="002A523B"/>
    <w:rsid w:val="002A6593"/>
    <w:rsid w:val="002B028D"/>
    <w:rsid w:val="002B041F"/>
    <w:rsid w:val="002B3D63"/>
    <w:rsid w:val="002B4F97"/>
    <w:rsid w:val="002B5F17"/>
    <w:rsid w:val="002B6442"/>
    <w:rsid w:val="002B685C"/>
    <w:rsid w:val="002C222E"/>
    <w:rsid w:val="002C2240"/>
    <w:rsid w:val="002C77CA"/>
    <w:rsid w:val="002C7AA6"/>
    <w:rsid w:val="002D5A18"/>
    <w:rsid w:val="002D5C97"/>
    <w:rsid w:val="002E1B3B"/>
    <w:rsid w:val="002E60E3"/>
    <w:rsid w:val="002E74BE"/>
    <w:rsid w:val="002F2CEC"/>
    <w:rsid w:val="002F4FA5"/>
    <w:rsid w:val="00303C36"/>
    <w:rsid w:val="0031127A"/>
    <w:rsid w:val="00311B7D"/>
    <w:rsid w:val="00311F5E"/>
    <w:rsid w:val="00312D8D"/>
    <w:rsid w:val="00314FA9"/>
    <w:rsid w:val="00324869"/>
    <w:rsid w:val="00327873"/>
    <w:rsid w:val="003308DC"/>
    <w:rsid w:val="0033198B"/>
    <w:rsid w:val="00340E08"/>
    <w:rsid w:val="003512AF"/>
    <w:rsid w:val="00351EC1"/>
    <w:rsid w:val="00364BC6"/>
    <w:rsid w:val="003703C2"/>
    <w:rsid w:val="003717B9"/>
    <w:rsid w:val="00372A89"/>
    <w:rsid w:val="00373CA3"/>
    <w:rsid w:val="00375E7A"/>
    <w:rsid w:val="0038444C"/>
    <w:rsid w:val="003855C2"/>
    <w:rsid w:val="00385889"/>
    <w:rsid w:val="00393373"/>
    <w:rsid w:val="003940BF"/>
    <w:rsid w:val="00395BD4"/>
    <w:rsid w:val="00396F7B"/>
    <w:rsid w:val="003A35B1"/>
    <w:rsid w:val="003A5128"/>
    <w:rsid w:val="003B184C"/>
    <w:rsid w:val="003B2A26"/>
    <w:rsid w:val="003C15E8"/>
    <w:rsid w:val="003C1F35"/>
    <w:rsid w:val="003C3B7E"/>
    <w:rsid w:val="003C721E"/>
    <w:rsid w:val="003D0FD7"/>
    <w:rsid w:val="003D5E1A"/>
    <w:rsid w:val="003E2F41"/>
    <w:rsid w:val="003E3C9F"/>
    <w:rsid w:val="003E42EF"/>
    <w:rsid w:val="003E43C1"/>
    <w:rsid w:val="003E6672"/>
    <w:rsid w:val="003F2E5A"/>
    <w:rsid w:val="003F3A35"/>
    <w:rsid w:val="00412B91"/>
    <w:rsid w:val="00413E28"/>
    <w:rsid w:val="00417D6C"/>
    <w:rsid w:val="00421694"/>
    <w:rsid w:val="0042317D"/>
    <w:rsid w:val="00427312"/>
    <w:rsid w:val="00427962"/>
    <w:rsid w:val="00430A92"/>
    <w:rsid w:val="004315E5"/>
    <w:rsid w:val="004337C2"/>
    <w:rsid w:val="00434B84"/>
    <w:rsid w:val="00435D9C"/>
    <w:rsid w:val="00436A43"/>
    <w:rsid w:val="00441E8A"/>
    <w:rsid w:val="00442A35"/>
    <w:rsid w:val="00445B46"/>
    <w:rsid w:val="00450FC1"/>
    <w:rsid w:val="004541D1"/>
    <w:rsid w:val="00457393"/>
    <w:rsid w:val="004575CB"/>
    <w:rsid w:val="0046492A"/>
    <w:rsid w:val="0046588A"/>
    <w:rsid w:val="004673E9"/>
    <w:rsid w:val="00480416"/>
    <w:rsid w:val="00481E47"/>
    <w:rsid w:val="004828ED"/>
    <w:rsid w:val="0048355F"/>
    <w:rsid w:val="00484467"/>
    <w:rsid w:val="00484834"/>
    <w:rsid w:val="004901D1"/>
    <w:rsid w:val="0049291C"/>
    <w:rsid w:val="00492E64"/>
    <w:rsid w:val="00497F9C"/>
    <w:rsid w:val="004A0EAF"/>
    <w:rsid w:val="004A2AC1"/>
    <w:rsid w:val="004A46B7"/>
    <w:rsid w:val="004A6227"/>
    <w:rsid w:val="004B0444"/>
    <w:rsid w:val="004B6A26"/>
    <w:rsid w:val="004C44AC"/>
    <w:rsid w:val="004C51C9"/>
    <w:rsid w:val="004C5A50"/>
    <w:rsid w:val="004D0A12"/>
    <w:rsid w:val="004D1F3C"/>
    <w:rsid w:val="004D2591"/>
    <w:rsid w:val="004D3C2B"/>
    <w:rsid w:val="004D70DC"/>
    <w:rsid w:val="004E1757"/>
    <w:rsid w:val="004E1891"/>
    <w:rsid w:val="004E2935"/>
    <w:rsid w:val="004F231B"/>
    <w:rsid w:val="004F4448"/>
    <w:rsid w:val="004F45A8"/>
    <w:rsid w:val="004F7A43"/>
    <w:rsid w:val="004F7F8A"/>
    <w:rsid w:val="0050153F"/>
    <w:rsid w:val="005020E7"/>
    <w:rsid w:val="005040BD"/>
    <w:rsid w:val="00505FBB"/>
    <w:rsid w:val="00510A22"/>
    <w:rsid w:val="00530841"/>
    <w:rsid w:val="00537B72"/>
    <w:rsid w:val="0054014C"/>
    <w:rsid w:val="0054399C"/>
    <w:rsid w:val="00543C87"/>
    <w:rsid w:val="005501D2"/>
    <w:rsid w:val="00550C05"/>
    <w:rsid w:val="00555B6C"/>
    <w:rsid w:val="0056741A"/>
    <w:rsid w:val="00570DB7"/>
    <w:rsid w:val="00574B03"/>
    <w:rsid w:val="0057770E"/>
    <w:rsid w:val="0058208C"/>
    <w:rsid w:val="005863FC"/>
    <w:rsid w:val="005965D5"/>
    <w:rsid w:val="00597479"/>
    <w:rsid w:val="00597638"/>
    <w:rsid w:val="005A1721"/>
    <w:rsid w:val="005A2CF0"/>
    <w:rsid w:val="005A47B4"/>
    <w:rsid w:val="005A538E"/>
    <w:rsid w:val="005A6E5C"/>
    <w:rsid w:val="005B0540"/>
    <w:rsid w:val="005B4EA5"/>
    <w:rsid w:val="005B56D7"/>
    <w:rsid w:val="005B66B7"/>
    <w:rsid w:val="005C3B36"/>
    <w:rsid w:val="005D0070"/>
    <w:rsid w:val="005D19A2"/>
    <w:rsid w:val="005D270A"/>
    <w:rsid w:val="005D45CB"/>
    <w:rsid w:val="005D5130"/>
    <w:rsid w:val="005E07D6"/>
    <w:rsid w:val="005E090B"/>
    <w:rsid w:val="005E2537"/>
    <w:rsid w:val="005E6DE0"/>
    <w:rsid w:val="005F0258"/>
    <w:rsid w:val="005F4DB3"/>
    <w:rsid w:val="005F6F6E"/>
    <w:rsid w:val="00602417"/>
    <w:rsid w:val="00610A34"/>
    <w:rsid w:val="0061118D"/>
    <w:rsid w:val="006113DF"/>
    <w:rsid w:val="00612EAF"/>
    <w:rsid w:val="006165E4"/>
    <w:rsid w:val="00617984"/>
    <w:rsid w:val="006205FA"/>
    <w:rsid w:val="00622185"/>
    <w:rsid w:val="0062415D"/>
    <w:rsid w:val="00627935"/>
    <w:rsid w:val="0063165B"/>
    <w:rsid w:val="00631F9B"/>
    <w:rsid w:val="00634B62"/>
    <w:rsid w:val="0063550C"/>
    <w:rsid w:val="0063676E"/>
    <w:rsid w:val="0064716D"/>
    <w:rsid w:val="0064750C"/>
    <w:rsid w:val="00652917"/>
    <w:rsid w:val="00653423"/>
    <w:rsid w:val="00656F13"/>
    <w:rsid w:val="006676C8"/>
    <w:rsid w:val="00667C01"/>
    <w:rsid w:val="0067509A"/>
    <w:rsid w:val="00680629"/>
    <w:rsid w:val="0068106C"/>
    <w:rsid w:val="00685AAD"/>
    <w:rsid w:val="00690E9A"/>
    <w:rsid w:val="00693BCF"/>
    <w:rsid w:val="00696C8F"/>
    <w:rsid w:val="006A5C86"/>
    <w:rsid w:val="006B1205"/>
    <w:rsid w:val="006B2911"/>
    <w:rsid w:val="006B32FE"/>
    <w:rsid w:val="006B3E44"/>
    <w:rsid w:val="006B4671"/>
    <w:rsid w:val="006C0DBF"/>
    <w:rsid w:val="006C101E"/>
    <w:rsid w:val="006C1876"/>
    <w:rsid w:val="006D09E1"/>
    <w:rsid w:val="006D1916"/>
    <w:rsid w:val="006D5966"/>
    <w:rsid w:val="006D67AB"/>
    <w:rsid w:val="006E1DD3"/>
    <w:rsid w:val="006E40A8"/>
    <w:rsid w:val="006E7140"/>
    <w:rsid w:val="006F3A35"/>
    <w:rsid w:val="006F5144"/>
    <w:rsid w:val="006F63FE"/>
    <w:rsid w:val="006F66CA"/>
    <w:rsid w:val="00707A1C"/>
    <w:rsid w:val="00714AF4"/>
    <w:rsid w:val="00716A24"/>
    <w:rsid w:val="00716D2C"/>
    <w:rsid w:val="007240C4"/>
    <w:rsid w:val="007249A7"/>
    <w:rsid w:val="00732A1F"/>
    <w:rsid w:val="00733F73"/>
    <w:rsid w:val="00734364"/>
    <w:rsid w:val="00736B04"/>
    <w:rsid w:val="007423C9"/>
    <w:rsid w:val="00743800"/>
    <w:rsid w:val="00744CFF"/>
    <w:rsid w:val="00747614"/>
    <w:rsid w:val="00747A39"/>
    <w:rsid w:val="007508B8"/>
    <w:rsid w:val="00752DCC"/>
    <w:rsid w:val="00761531"/>
    <w:rsid w:val="00761CE5"/>
    <w:rsid w:val="00763F85"/>
    <w:rsid w:val="00765F41"/>
    <w:rsid w:val="00773B39"/>
    <w:rsid w:val="00773F6C"/>
    <w:rsid w:val="00774DEA"/>
    <w:rsid w:val="0078178B"/>
    <w:rsid w:val="00784B46"/>
    <w:rsid w:val="00797EDF"/>
    <w:rsid w:val="007A6442"/>
    <w:rsid w:val="007B0788"/>
    <w:rsid w:val="007B10F6"/>
    <w:rsid w:val="007B5B21"/>
    <w:rsid w:val="007B6E16"/>
    <w:rsid w:val="007C0C88"/>
    <w:rsid w:val="007C6335"/>
    <w:rsid w:val="007C7DBB"/>
    <w:rsid w:val="007D01F5"/>
    <w:rsid w:val="007D083C"/>
    <w:rsid w:val="007D2AA1"/>
    <w:rsid w:val="007D2AEB"/>
    <w:rsid w:val="007D34D6"/>
    <w:rsid w:val="007E0A9F"/>
    <w:rsid w:val="007E2455"/>
    <w:rsid w:val="007E7536"/>
    <w:rsid w:val="007F3382"/>
    <w:rsid w:val="007F459F"/>
    <w:rsid w:val="007F5677"/>
    <w:rsid w:val="008015C2"/>
    <w:rsid w:val="0080334E"/>
    <w:rsid w:val="0080488D"/>
    <w:rsid w:val="00805C47"/>
    <w:rsid w:val="00807891"/>
    <w:rsid w:val="0082044C"/>
    <w:rsid w:val="00820E52"/>
    <w:rsid w:val="00820E89"/>
    <w:rsid w:val="00820EC9"/>
    <w:rsid w:val="0082135E"/>
    <w:rsid w:val="00827AEC"/>
    <w:rsid w:val="00831F3C"/>
    <w:rsid w:val="00832C65"/>
    <w:rsid w:val="00833C88"/>
    <w:rsid w:val="0083662B"/>
    <w:rsid w:val="00850D43"/>
    <w:rsid w:val="00865AE4"/>
    <w:rsid w:val="0087048D"/>
    <w:rsid w:val="00871AEA"/>
    <w:rsid w:val="0087326D"/>
    <w:rsid w:val="00877F07"/>
    <w:rsid w:val="00884846"/>
    <w:rsid w:val="00890CD3"/>
    <w:rsid w:val="00891D90"/>
    <w:rsid w:val="00895892"/>
    <w:rsid w:val="008A5434"/>
    <w:rsid w:val="008A69AF"/>
    <w:rsid w:val="008A6F03"/>
    <w:rsid w:val="008B21AC"/>
    <w:rsid w:val="008B3183"/>
    <w:rsid w:val="008B4830"/>
    <w:rsid w:val="008C02A1"/>
    <w:rsid w:val="008C4E41"/>
    <w:rsid w:val="008D21D7"/>
    <w:rsid w:val="008D2836"/>
    <w:rsid w:val="008D3A0A"/>
    <w:rsid w:val="008E09BC"/>
    <w:rsid w:val="008E158E"/>
    <w:rsid w:val="008E6D51"/>
    <w:rsid w:val="008F2C4B"/>
    <w:rsid w:val="008F3B80"/>
    <w:rsid w:val="00900BD4"/>
    <w:rsid w:val="00904C8F"/>
    <w:rsid w:val="00905A0B"/>
    <w:rsid w:val="00905D9B"/>
    <w:rsid w:val="00910D80"/>
    <w:rsid w:val="0091105E"/>
    <w:rsid w:val="009121D1"/>
    <w:rsid w:val="00912C10"/>
    <w:rsid w:val="0091328E"/>
    <w:rsid w:val="0091535A"/>
    <w:rsid w:val="00923317"/>
    <w:rsid w:val="00923CF5"/>
    <w:rsid w:val="009261D0"/>
    <w:rsid w:val="009323C7"/>
    <w:rsid w:val="00932F31"/>
    <w:rsid w:val="00936370"/>
    <w:rsid w:val="0094117D"/>
    <w:rsid w:val="00941AC3"/>
    <w:rsid w:val="00943742"/>
    <w:rsid w:val="00943DB1"/>
    <w:rsid w:val="00950235"/>
    <w:rsid w:val="009544F9"/>
    <w:rsid w:val="009605BD"/>
    <w:rsid w:val="00962E60"/>
    <w:rsid w:val="009632CE"/>
    <w:rsid w:val="00963CF3"/>
    <w:rsid w:val="009666A5"/>
    <w:rsid w:val="0096745D"/>
    <w:rsid w:val="0097199F"/>
    <w:rsid w:val="00975516"/>
    <w:rsid w:val="009802AD"/>
    <w:rsid w:val="00980CEC"/>
    <w:rsid w:val="00980FA0"/>
    <w:rsid w:val="0098221A"/>
    <w:rsid w:val="009843DF"/>
    <w:rsid w:val="00984A16"/>
    <w:rsid w:val="00985885"/>
    <w:rsid w:val="00992ADE"/>
    <w:rsid w:val="00996334"/>
    <w:rsid w:val="00996C3C"/>
    <w:rsid w:val="009A1357"/>
    <w:rsid w:val="009A135A"/>
    <w:rsid w:val="009A3092"/>
    <w:rsid w:val="009A7A97"/>
    <w:rsid w:val="009B54E9"/>
    <w:rsid w:val="009C1931"/>
    <w:rsid w:val="009C366A"/>
    <w:rsid w:val="009C5335"/>
    <w:rsid w:val="009C7192"/>
    <w:rsid w:val="009C7211"/>
    <w:rsid w:val="009D0E80"/>
    <w:rsid w:val="009D2328"/>
    <w:rsid w:val="009D3539"/>
    <w:rsid w:val="009D4F60"/>
    <w:rsid w:val="009D7F0B"/>
    <w:rsid w:val="009E2F6C"/>
    <w:rsid w:val="009E3248"/>
    <w:rsid w:val="009E675D"/>
    <w:rsid w:val="009F265B"/>
    <w:rsid w:val="009F4695"/>
    <w:rsid w:val="009F5938"/>
    <w:rsid w:val="009F61E0"/>
    <w:rsid w:val="009F668C"/>
    <w:rsid w:val="009F7165"/>
    <w:rsid w:val="00A00913"/>
    <w:rsid w:val="00A01A6F"/>
    <w:rsid w:val="00A02E3D"/>
    <w:rsid w:val="00A04CD5"/>
    <w:rsid w:val="00A05FC3"/>
    <w:rsid w:val="00A129CD"/>
    <w:rsid w:val="00A15339"/>
    <w:rsid w:val="00A163EC"/>
    <w:rsid w:val="00A2375F"/>
    <w:rsid w:val="00A25CFD"/>
    <w:rsid w:val="00A303D2"/>
    <w:rsid w:val="00A30DCD"/>
    <w:rsid w:val="00A34B44"/>
    <w:rsid w:val="00A34CEE"/>
    <w:rsid w:val="00A4189E"/>
    <w:rsid w:val="00A43FA5"/>
    <w:rsid w:val="00A4506D"/>
    <w:rsid w:val="00A47FF4"/>
    <w:rsid w:val="00A51217"/>
    <w:rsid w:val="00A5300A"/>
    <w:rsid w:val="00A5739D"/>
    <w:rsid w:val="00A61205"/>
    <w:rsid w:val="00A61C2B"/>
    <w:rsid w:val="00A6484F"/>
    <w:rsid w:val="00A65F4A"/>
    <w:rsid w:val="00A71E98"/>
    <w:rsid w:val="00A726D2"/>
    <w:rsid w:val="00A73E00"/>
    <w:rsid w:val="00A74312"/>
    <w:rsid w:val="00A74ABF"/>
    <w:rsid w:val="00A75153"/>
    <w:rsid w:val="00A8157B"/>
    <w:rsid w:val="00A8427B"/>
    <w:rsid w:val="00A905F5"/>
    <w:rsid w:val="00A92F2B"/>
    <w:rsid w:val="00A93351"/>
    <w:rsid w:val="00A97F33"/>
    <w:rsid w:val="00AA043E"/>
    <w:rsid w:val="00AA22D7"/>
    <w:rsid w:val="00AB09BA"/>
    <w:rsid w:val="00AB12FA"/>
    <w:rsid w:val="00AB1507"/>
    <w:rsid w:val="00AB1B5E"/>
    <w:rsid w:val="00AB2DF4"/>
    <w:rsid w:val="00AC25A1"/>
    <w:rsid w:val="00AC2B23"/>
    <w:rsid w:val="00AC72EF"/>
    <w:rsid w:val="00AD0E7E"/>
    <w:rsid w:val="00AD1DC2"/>
    <w:rsid w:val="00AF09C0"/>
    <w:rsid w:val="00AF0E0B"/>
    <w:rsid w:val="00AF5D53"/>
    <w:rsid w:val="00B0006C"/>
    <w:rsid w:val="00B016FB"/>
    <w:rsid w:val="00B01BB8"/>
    <w:rsid w:val="00B03A9F"/>
    <w:rsid w:val="00B04A6C"/>
    <w:rsid w:val="00B06DB6"/>
    <w:rsid w:val="00B11CFB"/>
    <w:rsid w:val="00B126A6"/>
    <w:rsid w:val="00B174B5"/>
    <w:rsid w:val="00B213D5"/>
    <w:rsid w:val="00B30F71"/>
    <w:rsid w:val="00B3199A"/>
    <w:rsid w:val="00B3567D"/>
    <w:rsid w:val="00B360FC"/>
    <w:rsid w:val="00B430C0"/>
    <w:rsid w:val="00B5038F"/>
    <w:rsid w:val="00B51007"/>
    <w:rsid w:val="00B5297D"/>
    <w:rsid w:val="00B565BC"/>
    <w:rsid w:val="00B568CF"/>
    <w:rsid w:val="00B6037A"/>
    <w:rsid w:val="00B764A4"/>
    <w:rsid w:val="00B80993"/>
    <w:rsid w:val="00B80CBC"/>
    <w:rsid w:val="00B8343E"/>
    <w:rsid w:val="00B87B7C"/>
    <w:rsid w:val="00B92622"/>
    <w:rsid w:val="00B96A73"/>
    <w:rsid w:val="00B96D81"/>
    <w:rsid w:val="00BA1692"/>
    <w:rsid w:val="00BA58F0"/>
    <w:rsid w:val="00BA5CF7"/>
    <w:rsid w:val="00BA6F07"/>
    <w:rsid w:val="00BA7122"/>
    <w:rsid w:val="00BA7D5E"/>
    <w:rsid w:val="00BB0243"/>
    <w:rsid w:val="00BB2EB0"/>
    <w:rsid w:val="00BC1CFD"/>
    <w:rsid w:val="00BC2DA4"/>
    <w:rsid w:val="00BC6D85"/>
    <w:rsid w:val="00BD4D74"/>
    <w:rsid w:val="00BE19F9"/>
    <w:rsid w:val="00BE4FAB"/>
    <w:rsid w:val="00BE78C9"/>
    <w:rsid w:val="00BF2F66"/>
    <w:rsid w:val="00BF526E"/>
    <w:rsid w:val="00BF5F1A"/>
    <w:rsid w:val="00BF6975"/>
    <w:rsid w:val="00BF78E1"/>
    <w:rsid w:val="00C12852"/>
    <w:rsid w:val="00C13BE3"/>
    <w:rsid w:val="00C13CDC"/>
    <w:rsid w:val="00C201B4"/>
    <w:rsid w:val="00C207CE"/>
    <w:rsid w:val="00C31FBE"/>
    <w:rsid w:val="00C32173"/>
    <w:rsid w:val="00C339CC"/>
    <w:rsid w:val="00C36733"/>
    <w:rsid w:val="00C42D18"/>
    <w:rsid w:val="00C450AD"/>
    <w:rsid w:val="00C612E2"/>
    <w:rsid w:val="00C639DA"/>
    <w:rsid w:val="00C761AE"/>
    <w:rsid w:val="00C77591"/>
    <w:rsid w:val="00C84AA3"/>
    <w:rsid w:val="00C8566E"/>
    <w:rsid w:val="00C920A8"/>
    <w:rsid w:val="00C9213D"/>
    <w:rsid w:val="00C933CC"/>
    <w:rsid w:val="00C93763"/>
    <w:rsid w:val="00CA5872"/>
    <w:rsid w:val="00CB662C"/>
    <w:rsid w:val="00CD0863"/>
    <w:rsid w:val="00CD2650"/>
    <w:rsid w:val="00CD2AD0"/>
    <w:rsid w:val="00CD5B8F"/>
    <w:rsid w:val="00CD5F01"/>
    <w:rsid w:val="00CE6CE6"/>
    <w:rsid w:val="00CF1272"/>
    <w:rsid w:val="00CF1B79"/>
    <w:rsid w:val="00CF1ED4"/>
    <w:rsid w:val="00D003B5"/>
    <w:rsid w:val="00D006FE"/>
    <w:rsid w:val="00D00B69"/>
    <w:rsid w:val="00D03372"/>
    <w:rsid w:val="00D06D04"/>
    <w:rsid w:val="00D11501"/>
    <w:rsid w:val="00D12E14"/>
    <w:rsid w:val="00D164BC"/>
    <w:rsid w:val="00D20FED"/>
    <w:rsid w:val="00D346BD"/>
    <w:rsid w:val="00D36D65"/>
    <w:rsid w:val="00D40BA3"/>
    <w:rsid w:val="00D43FDE"/>
    <w:rsid w:val="00D53C7A"/>
    <w:rsid w:val="00D56629"/>
    <w:rsid w:val="00D6084C"/>
    <w:rsid w:val="00D62DE3"/>
    <w:rsid w:val="00D671C6"/>
    <w:rsid w:val="00D67A17"/>
    <w:rsid w:val="00D70FF1"/>
    <w:rsid w:val="00D71568"/>
    <w:rsid w:val="00D7226D"/>
    <w:rsid w:val="00D7342E"/>
    <w:rsid w:val="00D74FDD"/>
    <w:rsid w:val="00D8275C"/>
    <w:rsid w:val="00D93064"/>
    <w:rsid w:val="00DA0299"/>
    <w:rsid w:val="00DA3A23"/>
    <w:rsid w:val="00DA4311"/>
    <w:rsid w:val="00DB3AB0"/>
    <w:rsid w:val="00DB78B5"/>
    <w:rsid w:val="00DC2A01"/>
    <w:rsid w:val="00DC2D77"/>
    <w:rsid w:val="00DC52A7"/>
    <w:rsid w:val="00DC52CC"/>
    <w:rsid w:val="00DC536A"/>
    <w:rsid w:val="00DC70DF"/>
    <w:rsid w:val="00DD2499"/>
    <w:rsid w:val="00DD6707"/>
    <w:rsid w:val="00DE26D4"/>
    <w:rsid w:val="00DF4974"/>
    <w:rsid w:val="00DF56BA"/>
    <w:rsid w:val="00DF640B"/>
    <w:rsid w:val="00DF68D3"/>
    <w:rsid w:val="00E02208"/>
    <w:rsid w:val="00E02698"/>
    <w:rsid w:val="00E049AE"/>
    <w:rsid w:val="00E106AD"/>
    <w:rsid w:val="00E11C3A"/>
    <w:rsid w:val="00E15B79"/>
    <w:rsid w:val="00E17118"/>
    <w:rsid w:val="00E228C3"/>
    <w:rsid w:val="00E25803"/>
    <w:rsid w:val="00E278BC"/>
    <w:rsid w:val="00E27EF4"/>
    <w:rsid w:val="00E30A2C"/>
    <w:rsid w:val="00E30A92"/>
    <w:rsid w:val="00E33EB3"/>
    <w:rsid w:val="00E44E2C"/>
    <w:rsid w:val="00E456F1"/>
    <w:rsid w:val="00E50158"/>
    <w:rsid w:val="00E50304"/>
    <w:rsid w:val="00E50838"/>
    <w:rsid w:val="00E5472A"/>
    <w:rsid w:val="00E54EAD"/>
    <w:rsid w:val="00E55A1F"/>
    <w:rsid w:val="00E66DD1"/>
    <w:rsid w:val="00E67ABE"/>
    <w:rsid w:val="00E71BDF"/>
    <w:rsid w:val="00E7660E"/>
    <w:rsid w:val="00E76900"/>
    <w:rsid w:val="00E86968"/>
    <w:rsid w:val="00E9225F"/>
    <w:rsid w:val="00E93703"/>
    <w:rsid w:val="00E95BA4"/>
    <w:rsid w:val="00EA2804"/>
    <w:rsid w:val="00EA7967"/>
    <w:rsid w:val="00EB0771"/>
    <w:rsid w:val="00EB14CA"/>
    <w:rsid w:val="00EB16A9"/>
    <w:rsid w:val="00EB212C"/>
    <w:rsid w:val="00EB2778"/>
    <w:rsid w:val="00EB370E"/>
    <w:rsid w:val="00EC16A1"/>
    <w:rsid w:val="00EC1C3F"/>
    <w:rsid w:val="00EC3382"/>
    <w:rsid w:val="00EC4F1A"/>
    <w:rsid w:val="00ED3099"/>
    <w:rsid w:val="00ED42FD"/>
    <w:rsid w:val="00EE135B"/>
    <w:rsid w:val="00EE19FB"/>
    <w:rsid w:val="00EE2217"/>
    <w:rsid w:val="00EE4375"/>
    <w:rsid w:val="00EE531A"/>
    <w:rsid w:val="00EE704F"/>
    <w:rsid w:val="00EF14B0"/>
    <w:rsid w:val="00F0221F"/>
    <w:rsid w:val="00F04B0D"/>
    <w:rsid w:val="00F06FC5"/>
    <w:rsid w:val="00F075DD"/>
    <w:rsid w:val="00F1030A"/>
    <w:rsid w:val="00F104B5"/>
    <w:rsid w:val="00F14088"/>
    <w:rsid w:val="00F14DEC"/>
    <w:rsid w:val="00F1520A"/>
    <w:rsid w:val="00F2140E"/>
    <w:rsid w:val="00F249AF"/>
    <w:rsid w:val="00F321B8"/>
    <w:rsid w:val="00F344B5"/>
    <w:rsid w:val="00F36C95"/>
    <w:rsid w:val="00F41FF3"/>
    <w:rsid w:val="00F42825"/>
    <w:rsid w:val="00F434B8"/>
    <w:rsid w:val="00F44CF6"/>
    <w:rsid w:val="00F479A8"/>
    <w:rsid w:val="00F54A40"/>
    <w:rsid w:val="00F61795"/>
    <w:rsid w:val="00F62885"/>
    <w:rsid w:val="00F744D2"/>
    <w:rsid w:val="00F74B56"/>
    <w:rsid w:val="00F75B1D"/>
    <w:rsid w:val="00F777A2"/>
    <w:rsid w:val="00F83CC6"/>
    <w:rsid w:val="00F845E6"/>
    <w:rsid w:val="00F86411"/>
    <w:rsid w:val="00F86ED0"/>
    <w:rsid w:val="00F875CD"/>
    <w:rsid w:val="00F9731D"/>
    <w:rsid w:val="00FA4751"/>
    <w:rsid w:val="00FA60DB"/>
    <w:rsid w:val="00FA6211"/>
    <w:rsid w:val="00FA7208"/>
    <w:rsid w:val="00FB460C"/>
    <w:rsid w:val="00FC4AA3"/>
    <w:rsid w:val="00FC4BB0"/>
    <w:rsid w:val="00FD22FC"/>
    <w:rsid w:val="00FD5348"/>
    <w:rsid w:val="00FD5FE9"/>
    <w:rsid w:val="00FD6928"/>
    <w:rsid w:val="00FE2E98"/>
    <w:rsid w:val="00FE529A"/>
    <w:rsid w:val="00FE652D"/>
    <w:rsid w:val="00FE6A41"/>
    <w:rsid w:val="00FE6E99"/>
    <w:rsid w:val="00FF0EEC"/>
    <w:rsid w:val="00FF1713"/>
    <w:rsid w:val="00FF2477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77168"/>
  <w15:docId w15:val="{5EF21A7D-BAE2-4653-976F-FB5ED9AB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9B12E0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747A39"/>
    <w:pPr>
      <w:keepNext/>
      <w:keepLines/>
      <w:numPr>
        <w:numId w:val="1"/>
      </w:numPr>
      <w:spacing w:before="180" w:after="0"/>
      <w:outlineLvl w:val="0"/>
    </w:pPr>
    <w:rPr>
      <w:rFonts w:asciiTheme="minorHAnsi" w:eastAsiaTheme="majorEastAsia" w:hAnsiTheme="minorHAnsi" w:cs="Arial"/>
      <w:b/>
      <w:bCs/>
      <w:color w:val="000000" w:themeColor="text1"/>
      <w:sz w:val="24"/>
    </w:rPr>
  </w:style>
  <w:style w:type="paragraph" w:styleId="Overskrift2">
    <w:name w:val="heading 2"/>
    <w:basedOn w:val="Normal"/>
    <w:next w:val="Brdtekst"/>
    <w:link w:val="Overskrift2Tegn"/>
    <w:qFormat/>
    <w:rsid w:val="001B08B3"/>
    <w:pPr>
      <w:keepNext/>
      <w:widowControl w:val="0"/>
      <w:numPr>
        <w:ilvl w:val="1"/>
        <w:numId w:val="1"/>
      </w:numPr>
      <w:spacing w:before="120" w:after="0" w:line="240" w:lineRule="auto"/>
      <w:ind w:left="567" w:hanging="567"/>
      <w:outlineLvl w:val="1"/>
    </w:pPr>
    <w:rPr>
      <w:rFonts w:eastAsia="Times New Roman"/>
      <w:b/>
      <w:szCs w:val="20"/>
      <w:lang w:eastAsia="nb-NO"/>
    </w:rPr>
  </w:style>
  <w:style w:type="paragraph" w:styleId="Overskrift3">
    <w:name w:val="heading 3"/>
    <w:basedOn w:val="Normal"/>
    <w:next w:val="Brdtekst"/>
    <w:link w:val="Overskrift3Tegn"/>
    <w:qFormat/>
    <w:rsid w:val="00E30A2C"/>
    <w:pPr>
      <w:keepNext/>
      <w:widowControl w:val="0"/>
      <w:spacing w:before="60" w:after="120" w:line="240" w:lineRule="auto"/>
      <w:outlineLvl w:val="2"/>
    </w:pPr>
    <w:rPr>
      <w:rFonts w:ascii="Arial" w:eastAsia="Times New Roman" w:hAnsi="Arial"/>
      <w:b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34B6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obletekstTegn">
    <w:name w:val="Bobletekst Tegn"/>
    <w:link w:val="Bobletekst"/>
    <w:uiPriority w:val="99"/>
    <w:semiHidden/>
    <w:rsid w:val="00634B62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4B62"/>
  </w:style>
  <w:style w:type="paragraph" w:styleId="Bunntekst">
    <w:name w:val="footer"/>
    <w:basedOn w:val="Normal"/>
    <w:link w:val="BunntekstTegn"/>
    <w:uiPriority w:val="99"/>
    <w:unhideWhenUsed/>
    <w:rsid w:val="00634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4B62"/>
  </w:style>
  <w:style w:type="paragraph" w:styleId="Listeavsnitt">
    <w:name w:val="List Paragraph"/>
    <w:basedOn w:val="Normal"/>
    <w:uiPriority w:val="34"/>
    <w:qFormat/>
    <w:rsid w:val="009C7192"/>
    <w:pPr>
      <w:spacing w:after="0" w:line="240" w:lineRule="auto"/>
      <w:ind w:left="720"/>
    </w:pPr>
    <w:rPr>
      <w:rFonts w:eastAsiaTheme="minorHAnsi"/>
    </w:rPr>
  </w:style>
  <w:style w:type="character" w:customStyle="1" w:styleId="Overskrift1Tegn">
    <w:name w:val="Overskrift 1 Tegn"/>
    <w:basedOn w:val="Standardskriftforavsnitt"/>
    <w:link w:val="Overskrift1"/>
    <w:rsid w:val="00747A39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  <w:style w:type="paragraph" w:styleId="Brdtekst">
    <w:name w:val="Body Text"/>
    <w:basedOn w:val="Normal"/>
    <w:link w:val="BrdtekstTegn"/>
    <w:qFormat/>
    <w:rsid w:val="00260719"/>
    <w:pPr>
      <w:spacing w:after="120" w:line="240" w:lineRule="auto"/>
      <w:jc w:val="both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rsid w:val="00260719"/>
    <w:rPr>
      <w:sz w:val="24"/>
      <w:szCs w:val="22"/>
      <w:lang w:eastAsia="en-US"/>
    </w:rPr>
  </w:style>
  <w:style w:type="paragraph" w:styleId="Brdtekst2">
    <w:name w:val="Body Text 2"/>
    <w:aliases w:val="Vedtak"/>
    <w:basedOn w:val="Normal"/>
    <w:link w:val="Brdtekst2Tegn"/>
    <w:qFormat/>
    <w:rsid w:val="00B51007"/>
    <w:pPr>
      <w:spacing w:after="0" w:line="240" w:lineRule="auto"/>
      <w:ind w:left="851" w:hanging="851"/>
    </w:pPr>
    <w:rPr>
      <w:sz w:val="24"/>
      <w:lang w:eastAsia="nb-NO"/>
    </w:rPr>
  </w:style>
  <w:style w:type="character" w:customStyle="1" w:styleId="Brdtekst2Tegn">
    <w:name w:val="Brødtekst 2 Tegn"/>
    <w:aliases w:val="Vedtak Tegn"/>
    <w:basedOn w:val="Standardskriftforavsnitt"/>
    <w:link w:val="Brdtekst2"/>
    <w:rsid w:val="00B51007"/>
    <w:rPr>
      <w:sz w:val="24"/>
      <w:szCs w:val="22"/>
    </w:rPr>
  </w:style>
  <w:style w:type="character" w:customStyle="1" w:styleId="Overskrift2Tegn">
    <w:name w:val="Overskrift 2 Tegn"/>
    <w:basedOn w:val="Standardskriftforavsnitt"/>
    <w:link w:val="Overskrift2"/>
    <w:rsid w:val="001B08B3"/>
    <w:rPr>
      <w:rFonts w:eastAsia="Times New Roman"/>
      <w:b/>
      <w:sz w:val="22"/>
    </w:rPr>
  </w:style>
  <w:style w:type="character" w:customStyle="1" w:styleId="Overskrift3Tegn">
    <w:name w:val="Overskrift 3 Tegn"/>
    <w:basedOn w:val="Standardskriftforavsnitt"/>
    <w:link w:val="Overskrift3"/>
    <w:rsid w:val="00E30A2C"/>
    <w:rPr>
      <w:rFonts w:ascii="Arial" w:eastAsia="Times New Roman" w:hAnsi="Arial"/>
      <w:b/>
      <w:sz w:val="24"/>
    </w:rPr>
  </w:style>
  <w:style w:type="paragraph" w:styleId="Liste">
    <w:name w:val="List"/>
    <w:basedOn w:val="Normal"/>
    <w:autoRedefine/>
    <w:qFormat/>
    <w:rsid w:val="004E1757"/>
    <w:pPr>
      <w:ind w:left="283" w:hanging="283"/>
      <w:contextualSpacing/>
    </w:pPr>
  </w:style>
  <w:style w:type="paragraph" w:styleId="NormalWeb">
    <w:name w:val="Normal (Web)"/>
    <w:basedOn w:val="Normal"/>
    <w:uiPriority w:val="99"/>
    <w:unhideWhenUsed/>
    <w:rsid w:val="00744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b-NO"/>
    </w:rPr>
  </w:style>
  <w:style w:type="character" w:customStyle="1" w:styleId="visuallyhidden">
    <w:name w:val="visuallyhidden"/>
    <w:basedOn w:val="Standardskriftforavsnitt"/>
    <w:rsid w:val="00DF640B"/>
  </w:style>
  <w:style w:type="character" w:styleId="Hyperkobling">
    <w:name w:val="Hyperlink"/>
    <w:basedOn w:val="Standardskriftforavsnitt"/>
    <w:rsid w:val="00DF640B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DF640B"/>
    <w:rPr>
      <w:color w:val="800080" w:themeColor="followedHyperlink"/>
      <w:u w:val="single"/>
    </w:rPr>
  </w:style>
  <w:style w:type="paragraph" w:customStyle="1" w:styleId="Mte">
    <w:name w:val="Møte"/>
    <w:basedOn w:val="Brdtekst2"/>
    <w:link w:val="MteTegn"/>
    <w:qFormat/>
    <w:rsid w:val="009A7A97"/>
    <w:rPr>
      <w:u w:val="single"/>
    </w:rPr>
  </w:style>
  <w:style w:type="table" w:styleId="Tabellrutenett">
    <w:name w:val="Table Grid"/>
    <w:basedOn w:val="Vanligtabell"/>
    <w:rsid w:val="002D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eTegn">
    <w:name w:val="Møte Tegn"/>
    <w:basedOn w:val="Brdtekst2Tegn"/>
    <w:link w:val="Mte"/>
    <w:rsid w:val="009A7A97"/>
    <w:rPr>
      <w:b w:val="0"/>
      <w:sz w:val="22"/>
      <w:szCs w:val="22"/>
      <w:u w:val="single"/>
    </w:rPr>
  </w:style>
  <w:style w:type="paragraph" w:customStyle="1" w:styleId="Oppflging">
    <w:name w:val="Oppfølging"/>
    <w:basedOn w:val="Brdtekst"/>
    <w:link w:val="OppflgingTegn"/>
    <w:qFormat/>
    <w:rsid w:val="00F249AF"/>
    <w:pPr>
      <w:spacing w:before="120"/>
      <w:ind w:left="1843" w:hanging="1843"/>
    </w:pPr>
    <w:rPr>
      <w:b/>
      <w:color w:val="0070C0"/>
    </w:rPr>
  </w:style>
  <w:style w:type="character" w:customStyle="1" w:styleId="OppflgingTegn">
    <w:name w:val="Oppfølging Tegn"/>
    <w:basedOn w:val="BrdtekstTegn"/>
    <w:link w:val="Oppflging"/>
    <w:rsid w:val="00F249AF"/>
    <w:rPr>
      <w:b/>
      <w:color w:val="0070C0"/>
      <w:sz w:val="22"/>
      <w:szCs w:val="22"/>
      <w:lang w:eastAsia="en-US"/>
    </w:rPr>
  </w:style>
  <w:style w:type="character" w:styleId="Utheving">
    <w:name w:val="Emphasis"/>
    <w:basedOn w:val="Standardskriftforavsnitt"/>
    <w:uiPriority w:val="20"/>
    <w:qFormat/>
    <w:rsid w:val="00ED3099"/>
    <w:rPr>
      <w:b/>
      <w:bCs/>
      <w:i w:val="0"/>
      <w:iCs w:val="0"/>
    </w:rPr>
  </w:style>
  <w:style w:type="paragraph" w:customStyle="1" w:styleId="Overskrift1ny">
    <w:name w:val="Overskrift 1ny"/>
    <w:basedOn w:val="Overskrift1"/>
    <w:next w:val="Brdtekst"/>
    <w:link w:val="Overskrift1nyTegn"/>
    <w:rsid w:val="00BC2DA4"/>
    <w:pPr>
      <w:numPr>
        <w:numId w:val="4"/>
      </w:numPr>
      <w:ind w:left="851" w:hanging="862"/>
    </w:pPr>
  </w:style>
  <w:style w:type="character" w:customStyle="1" w:styleId="Overskrift1nyTegn">
    <w:name w:val="Overskrift 1ny Tegn"/>
    <w:basedOn w:val="Overskrift1Tegn"/>
    <w:link w:val="Overskrift1ny"/>
    <w:rsid w:val="00BC2DA4"/>
    <w:rPr>
      <w:rFonts w:asciiTheme="minorHAnsi" w:eastAsiaTheme="majorEastAsia" w:hAnsiTheme="minorHAnsi" w:cs="Arial"/>
      <w:b/>
      <w:bCs/>
      <w:color w:val="000000" w:themeColor="text1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268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67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571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462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10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25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4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3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6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8168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18316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685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13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2411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447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3103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7444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478">
          <w:marLeft w:val="112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6621">
          <w:marLeft w:val="74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22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12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5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70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1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8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572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BD26-18B7-45B7-A0EA-9031E1518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Referat styremøte JH1 - 18.02.2016</vt:lpstr>
      <vt:lpstr>Referat styremøte JH1</vt:lpstr>
    </vt:vector>
  </TitlesOfParts>
  <Company>Boligsameiet Jessheim Hageby 1</Company>
  <LinksUpToDate>false</LinksUpToDate>
  <CharactersWithSpaces>714</CharactersWithSpaces>
  <SharedDoc>false</SharedDoc>
  <HLinks>
    <vt:vector size="12" baseType="variant">
      <vt:variant>
        <vt:i4>65536</vt:i4>
      </vt:variant>
      <vt:variant>
        <vt:i4>4411</vt:i4>
      </vt:variant>
      <vt:variant>
        <vt:i4>1025</vt:i4>
      </vt:variant>
      <vt:variant>
        <vt:i4>1</vt:i4>
      </vt:variant>
      <vt:variant>
        <vt:lpwstr>Signatur</vt:lpwstr>
      </vt:variant>
      <vt:variant>
        <vt:lpwstr/>
      </vt:variant>
      <vt:variant>
        <vt:i4>4653062</vt:i4>
      </vt:variant>
      <vt:variant>
        <vt:i4>4470</vt:i4>
      </vt:variant>
      <vt:variant>
        <vt:i4>1026</vt:i4>
      </vt:variant>
      <vt:variant>
        <vt:i4>1</vt:i4>
      </vt:variant>
      <vt:variant>
        <vt:lpwstr>Logo_farger copy5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 styremøte JH1 - 18.02.2016</dc:title>
  <dc:subject>Styremøte</dc:subject>
  <dc:creator>Jan Nordli</dc:creator>
  <dc:description/>
  <cp:lastModifiedBy>trude</cp:lastModifiedBy>
  <cp:revision>4</cp:revision>
  <cp:lastPrinted>2017-10-26T12:30:00Z</cp:lastPrinted>
  <dcterms:created xsi:type="dcterms:W3CDTF">2018-02-05T11:43:00Z</dcterms:created>
  <dcterms:modified xsi:type="dcterms:W3CDTF">2018-02-05T11:44:00Z</dcterms:modified>
</cp:coreProperties>
</file>